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518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1643AC98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00B4F74C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68354FC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2FF30D6F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1DAB08ED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2CB17430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3E26C3A1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  <w:r w:rsidRPr="00756690">
        <w:rPr>
          <w:rStyle w:val="c6"/>
          <w:b/>
          <w:bCs/>
          <w:color w:val="000000"/>
          <w:sz w:val="40"/>
          <w:szCs w:val="40"/>
        </w:rPr>
        <w:t xml:space="preserve">Комплексы утренней гимнастики </w:t>
      </w:r>
    </w:p>
    <w:p w14:paraId="0DBACDD8" w14:textId="596113D6" w:rsidR="00756690" w:rsidRP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  <w:r w:rsidRPr="00756690">
        <w:rPr>
          <w:rStyle w:val="c6"/>
          <w:b/>
          <w:bCs/>
          <w:color w:val="000000"/>
          <w:sz w:val="40"/>
          <w:szCs w:val="40"/>
        </w:rPr>
        <w:t>для детей дошкольного возраста</w:t>
      </w:r>
    </w:p>
    <w:p w14:paraId="7E742FAB" w14:textId="77777777" w:rsidR="00756690" w:rsidRP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14:paraId="5188CE75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E52774A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6036A357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4C6E16D0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3884D590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6B786AC0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2F9C6938" w14:textId="4D055011" w:rsidR="00756690" w:rsidRPr="00756690" w:rsidRDefault="00756690" w:rsidP="00756690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28"/>
          <w:szCs w:val="28"/>
        </w:rPr>
      </w:pPr>
      <w:r w:rsidRPr="00756690">
        <w:rPr>
          <w:rStyle w:val="c6"/>
          <w:b/>
          <w:bCs/>
          <w:i/>
          <w:iCs/>
          <w:color w:val="000000"/>
          <w:sz w:val="28"/>
          <w:szCs w:val="28"/>
        </w:rPr>
        <w:t xml:space="preserve">Подготовил инструктор по физической культуре </w:t>
      </w:r>
    </w:p>
    <w:p w14:paraId="4CA978C6" w14:textId="4BACC42A" w:rsidR="00756690" w:rsidRPr="00756690" w:rsidRDefault="00756690" w:rsidP="00756690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28"/>
          <w:szCs w:val="28"/>
        </w:rPr>
      </w:pPr>
      <w:r w:rsidRPr="00756690">
        <w:rPr>
          <w:rStyle w:val="c6"/>
          <w:b/>
          <w:bCs/>
          <w:i/>
          <w:iCs/>
          <w:color w:val="000000"/>
          <w:sz w:val="28"/>
          <w:szCs w:val="28"/>
        </w:rPr>
        <w:t>Кочешкова Наталья Солиджановна</w:t>
      </w:r>
    </w:p>
    <w:p w14:paraId="4F4B1563" w14:textId="77777777" w:rsidR="00756690" w:rsidRPr="00756690" w:rsidRDefault="00756690" w:rsidP="00756690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28"/>
          <w:szCs w:val="28"/>
        </w:rPr>
      </w:pPr>
    </w:p>
    <w:p w14:paraId="6C9755C5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3157C074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38A9BCF3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5E7B70EC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045D64BA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80B0874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55C7FDB6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31EAFCA2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28243FB0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0ECDFE87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0DB97A7F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6548A6EA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1E64C66A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33F3FEB2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467AF6E5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2593345F" w14:textId="77777777" w:rsidR="00756690" w:rsidRDefault="00756690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ECFDEC5" w14:textId="1D176E0C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6"/>
          <w:szCs w:val="36"/>
        </w:rPr>
        <w:lastRenderedPageBreak/>
        <w:t>Комплекс утренней гимнастики старшая группа</w:t>
      </w:r>
    </w:p>
    <w:p w14:paraId="07A2255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727EC16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на носках</w:t>
      </w:r>
    </w:p>
    <w:p w14:paraId="03CFA8D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508C76E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с высоким подниманием колена</w:t>
      </w:r>
    </w:p>
    <w:p w14:paraId="37BA4400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7FCF83CC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Бег обычный</w:t>
      </w:r>
    </w:p>
    <w:p w14:paraId="5700141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39103856" w14:textId="77777777" w:rsidR="00A50F15" w:rsidRDefault="00A50F15" w:rsidP="00A50F15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Перестроение для ОРУ в круг</w:t>
      </w:r>
    </w:p>
    <w:p w14:paraId="3E4DFDA1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32"/>
          <w:szCs w:val="32"/>
        </w:rPr>
        <w:t>II. </w:t>
      </w:r>
      <w:r>
        <w:rPr>
          <w:rStyle w:val="c18"/>
          <w:b/>
          <w:bCs/>
          <w:color w:val="000000"/>
          <w:sz w:val="32"/>
          <w:szCs w:val="32"/>
          <w:u w:val="single"/>
        </w:rPr>
        <w:t>ОРУ</w:t>
      </w:r>
      <w:r>
        <w:rPr>
          <w:rStyle w:val="c2"/>
          <w:b/>
          <w:bCs/>
          <w:color w:val="000000"/>
          <w:sz w:val="32"/>
          <w:szCs w:val="32"/>
        </w:rPr>
        <w:t>:</w:t>
      </w:r>
    </w:p>
    <w:p w14:paraId="5107E0C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1) «Потянись»</w:t>
      </w:r>
    </w:p>
    <w:p w14:paraId="3647239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на ширине плеч, руки на поясе.</w:t>
      </w:r>
    </w:p>
    <w:p w14:paraId="622CFD8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привстать на носки ног, руки вверх – вдох;</w:t>
      </w:r>
    </w:p>
    <w:p w14:paraId="7307A55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выдох.</w:t>
      </w:r>
    </w:p>
    <w:p w14:paraId="075F17BC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2) «Рывки руками»</w:t>
      </w:r>
    </w:p>
    <w:p w14:paraId="661E370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на ширине плеч, правая рука вверху, левая внизу.</w:t>
      </w:r>
    </w:p>
    <w:p w14:paraId="3031D61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1-2 – рывки руками, правая рука вверху;</w:t>
      </w:r>
    </w:p>
    <w:p w14:paraId="02EE31CE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3-4 – рывки руками, левая рука вверху.</w:t>
      </w:r>
    </w:p>
    <w:p w14:paraId="06F9675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3) «Часики»</w:t>
      </w:r>
    </w:p>
    <w:p w14:paraId="28FDE3E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на ширине плеч, руки на пояс.</w:t>
      </w:r>
    </w:p>
    <w:p w14:paraId="2F1CCBF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1-3 – наклоны вправо (влево) – «Тик»;</w:t>
      </w:r>
    </w:p>
    <w:p w14:paraId="7ECA3A2D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4 – И.п. – «Так».</w:t>
      </w:r>
    </w:p>
    <w:p w14:paraId="2F26DEAD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4) «Ножницы»</w:t>
      </w:r>
    </w:p>
    <w:p w14:paraId="01395A8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лежа на полу, руки под головой.</w:t>
      </w:r>
    </w:p>
    <w:p w14:paraId="1053CCE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1-4 – перекрестные движения прямыми ногами.</w:t>
      </w:r>
    </w:p>
    <w:p w14:paraId="79E8B98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5) «Ухнем»</w:t>
      </w:r>
    </w:p>
    <w:p w14:paraId="7022157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слегка расставлены, руки на поясе.</w:t>
      </w:r>
    </w:p>
    <w:p w14:paraId="669E7F4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присесть, руки вперед – «Ух!»;</w:t>
      </w:r>
    </w:p>
    <w:p w14:paraId="698582C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вдох;</w:t>
      </w:r>
    </w:p>
    <w:p w14:paraId="41F82BF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6) «Подскок»</w:t>
      </w:r>
    </w:p>
    <w:p w14:paraId="68BCA59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слегка расставлены, руки на поясе.</w:t>
      </w:r>
    </w:p>
    <w:p w14:paraId="28293E11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1-3 – прыжки на месте.</w:t>
      </w:r>
    </w:p>
    <w:p w14:paraId="513ECC1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4 – прыжком как можно выше.</w:t>
      </w:r>
    </w:p>
    <w:p w14:paraId="71289E37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3E4A9A98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4F198160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208516A5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2CC27875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3B93E30A" w14:textId="77777777" w:rsidR="00B72F27" w:rsidRDefault="00B72F27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Шагом по кругу.</w:t>
      </w:r>
    </w:p>
    <w:p w14:paraId="3BFA2A69" w14:textId="77777777" w:rsidR="00756690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lastRenderedPageBreak/>
        <w:t xml:space="preserve">Комплекс утренней гимнастики </w:t>
      </w:r>
    </w:p>
    <w:p w14:paraId="3379DBDD" w14:textId="04EABA4F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6"/>
          <w:szCs w:val="36"/>
        </w:rPr>
        <w:t>подготовительная группа</w:t>
      </w:r>
    </w:p>
    <w:p w14:paraId="64F46FF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Ходьба обычным шагом</w:t>
      </w:r>
    </w:p>
    <w:p w14:paraId="1078704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Ходьба на носках</w:t>
      </w:r>
    </w:p>
    <w:p w14:paraId="777774C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Ходьба обычным шагом</w:t>
      </w:r>
    </w:p>
    <w:p w14:paraId="3CC8109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Ходьба приставным шагом</w:t>
      </w:r>
    </w:p>
    <w:p w14:paraId="62308AE0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Ходьба обычным шагом</w:t>
      </w:r>
    </w:p>
    <w:p w14:paraId="7B4CAB6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Бег обычный</w:t>
      </w:r>
    </w:p>
    <w:p w14:paraId="4758B48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Ходьба обычным шагом</w:t>
      </w:r>
    </w:p>
    <w:p w14:paraId="3112BA12" w14:textId="77777777" w:rsidR="00A50F15" w:rsidRDefault="00A50F15" w:rsidP="00A50F15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color w:val="000000"/>
          <w:sz w:val="28"/>
          <w:szCs w:val="28"/>
        </w:rPr>
        <w:t>Перестроение для ОРУ в круг</w:t>
      </w:r>
    </w:p>
    <w:p w14:paraId="3679174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color w:val="000000"/>
          <w:sz w:val="28"/>
          <w:szCs w:val="28"/>
        </w:rPr>
        <w:t>II. </w:t>
      </w:r>
      <w:r>
        <w:rPr>
          <w:rStyle w:val="c18"/>
          <w:b/>
          <w:bCs/>
          <w:color w:val="000000"/>
          <w:sz w:val="28"/>
          <w:szCs w:val="28"/>
          <w:u w:val="single"/>
        </w:rPr>
        <w:t>ОРУ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14:paraId="5E7E2D3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1) «Руки вверх»</w:t>
      </w:r>
    </w:p>
    <w:p w14:paraId="2998B86C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ноги на ширине плеч, руки на поясе.</w:t>
      </w:r>
    </w:p>
    <w:p w14:paraId="62E7D83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 – руки к плечам;</w:t>
      </w:r>
    </w:p>
    <w:p w14:paraId="735F36D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2 – руки вверх, встать на носки ног;</w:t>
      </w:r>
    </w:p>
    <w:p w14:paraId="26C77CB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3 – руки к плечам;</w:t>
      </w:r>
    </w:p>
    <w:p w14:paraId="4E07811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4 – И.п.</w:t>
      </w:r>
    </w:p>
    <w:p w14:paraId="10F14E8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2) «Оглянись»</w:t>
      </w:r>
    </w:p>
    <w:p w14:paraId="145EDA8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ноги на ширине плеч, руки на поясе.</w:t>
      </w:r>
    </w:p>
    <w:p w14:paraId="15F2311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1,3 – повернуть корпус туловища направо (налево), оглянуться назад – выдох;                                      </w:t>
      </w:r>
    </w:p>
    <w:p w14:paraId="0751A36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2,4 – И.п. – вдох.</w:t>
      </w:r>
    </w:p>
    <w:p w14:paraId="61F6B02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3) «Мах ногой»</w:t>
      </w:r>
    </w:p>
    <w:p w14:paraId="4FD0030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ноги слегка расставлены, руки вытянуты вперед.</w:t>
      </w:r>
    </w:p>
    <w:p w14:paraId="7A104AD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1,3 – мах правой прямой ногой к левой руке;</w:t>
      </w:r>
    </w:p>
    <w:p w14:paraId="5E137E7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2,4 – мах левой прямой ногой к правой руке.</w:t>
      </w:r>
    </w:p>
    <w:p w14:paraId="2CE7277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4) «Лодочка»</w:t>
      </w:r>
    </w:p>
    <w:p w14:paraId="3AE10B31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лежа на животе, руки под головой.</w:t>
      </w:r>
    </w:p>
    <w:p w14:paraId="66773B4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1-4 – вытянуть прямые руки вперед, оторвать прямые ноги от пола, прогнуться;</w:t>
      </w:r>
    </w:p>
    <w:p w14:paraId="072A02E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1-4 – отдых.</w:t>
      </w:r>
    </w:p>
    <w:p w14:paraId="71BD8E1C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5) «Велосипед»</w:t>
      </w:r>
    </w:p>
    <w:p w14:paraId="1001CB9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лежа на спине, руки под головой.</w:t>
      </w:r>
    </w:p>
    <w:p w14:paraId="2FEC772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1-4 – выполнение упражнения «Велосипед»;</w:t>
      </w:r>
    </w:p>
    <w:p w14:paraId="1DA3494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1-4 – отдых.</w:t>
      </w:r>
    </w:p>
    <w:p w14:paraId="1C3F71FA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6) «Сели»</w:t>
      </w:r>
    </w:p>
    <w:p w14:paraId="4904525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ноги слегка расставлены; руки на поясе.</w:t>
      </w:r>
    </w:p>
    <w:p w14:paraId="45D7E19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1,3 – присесть, руки вперед, сказать «Сели!»;</w:t>
      </w:r>
    </w:p>
    <w:p w14:paraId="05F6661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2,4 – И.п. – вдох.</w:t>
      </w:r>
    </w:p>
    <w:p w14:paraId="58B6C94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7) «Веселые прыжки»</w:t>
      </w:r>
    </w:p>
    <w:p w14:paraId="7754BBF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И.п. – ноги слегка расставлены, руки на поясе.</w:t>
      </w:r>
    </w:p>
    <w:p w14:paraId="08BB4F9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1-4 – прыжки с махами прямых ног вперед.</w:t>
      </w:r>
    </w:p>
    <w:p w14:paraId="14E92681" w14:textId="77777777" w:rsidR="00B72F27" w:rsidRDefault="00B72F27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14:paraId="4F76E3C0" w14:textId="77777777" w:rsidR="00B72F27" w:rsidRDefault="00B72F27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Шагаем по кругу.</w:t>
      </w:r>
    </w:p>
    <w:p w14:paraId="52D77C6E" w14:textId="77777777" w:rsidR="00756690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lastRenderedPageBreak/>
        <w:t xml:space="preserve">Комплекс утренней гимнастики </w:t>
      </w:r>
    </w:p>
    <w:p w14:paraId="1F0C2221" w14:textId="0739E374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6"/>
          <w:szCs w:val="36"/>
        </w:rPr>
        <w:t>средняя группа</w:t>
      </w:r>
    </w:p>
    <w:p w14:paraId="2F861C9D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4704779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на носках</w:t>
      </w:r>
    </w:p>
    <w:p w14:paraId="116CE3C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196B0FCE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с высоким подниманием колена</w:t>
      </w:r>
    </w:p>
    <w:p w14:paraId="3B4A026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Ходьба обычным шагом</w:t>
      </w:r>
    </w:p>
    <w:p w14:paraId="214A84C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D4A6F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Бег легкиий</w:t>
      </w:r>
    </w:p>
    <w:p w14:paraId="73159E41" w14:textId="77777777" w:rsidR="00A50F15" w:rsidRDefault="00A50F15" w:rsidP="00A50F15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Перестроение для ОРУ</w:t>
      </w:r>
    </w:p>
    <w:p w14:paraId="1F65059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32"/>
          <w:szCs w:val="32"/>
        </w:rPr>
        <w:t>II. </w:t>
      </w:r>
      <w:r>
        <w:rPr>
          <w:rStyle w:val="c18"/>
          <w:b/>
          <w:bCs/>
          <w:color w:val="000000"/>
          <w:sz w:val="32"/>
          <w:szCs w:val="32"/>
          <w:u w:val="single"/>
        </w:rPr>
        <w:t>ОРУ</w:t>
      </w:r>
      <w:r>
        <w:rPr>
          <w:rStyle w:val="c2"/>
          <w:b/>
          <w:bCs/>
          <w:color w:val="000000"/>
          <w:sz w:val="32"/>
          <w:szCs w:val="32"/>
        </w:rPr>
        <w:t>:</w:t>
      </w:r>
    </w:p>
    <w:p w14:paraId="01956EB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1) «Рывки руками»</w:t>
      </w:r>
    </w:p>
    <w:p w14:paraId="5CC5470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ноги на ширине плеч, правая руку вверху, левая внизу.</w:t>
      </w:r>
    </w:p>
    <w:p w14:paraId="1742F4F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1-2 – рывки прямыми руками с правой рукой вверху;</w:t>
      </w:r>
    </w:p>
    <w:p w14:paraId="7EBCA51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3-4 – рывки руками с левой рукой вверху.</w:t>
      </w:r>
    </w:p>
    <w:p w14:paraId="2616126A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2) «Вращения туловищем»</w:t>
      </w:r>
    </w:p>
    <w:p w14:paraId="37CD22A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на ширине плеч, руки на поясе.</w:t>
      </w:r>
    </w:p>
    <w:p w14:paraId="53B85390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1-4 – повороты туловища вправо (влево).</w:t>
      </w:r>
    </w:p>
    <w:p w14:paraId="616A99CC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3) «Наклонись – хлопни»</w:t>
      </w:r>
    </w:p>
    <w:p w14:paraId="519B02D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на ширине плеч, руки на поясе.</w:t>
      </w:r>
    </w:p>
    <w:p w14:paraId="42C818B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наклон вперед, хлопок за правой (левой) ногой – выдох;</w:t>
      </w:r>
    </w:p>
    <w:p w14:paraId="116909F0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вдох.</w:t>
      </w:r>
    </w:p>
    <w:p w14:paraId="05AEED6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4) «Веселые ножки»</w:t>
      </w:r>
    </w:p>
    <w:p w14:paraId="22D6E250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сидя на полу, упор рук сзади.</w:t>
      </w:r>
    </w:p>
    <w:p w14:paraId="28B4D2A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1-2 – поочередно приставить к себе правую (левую) ногу;</w:t>
      </w:r>
    </w:p>
    <w:p w14:paraId="3C0153D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2-4 – выпрямить правую (левую) ногу, принять И.п.</w:t>
      </w:r>
    </w:p>
    <w:p w14:paraId="19FA216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5) «Приседания»</w:t>
      </w:r>
    </w:p>
    <w:p w14:paraId="2BE0D63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слегка расставлены; руки на поясе.</w:t>
      </w:r>
    </w:p>
    <w:p w14:paraId="6B860B3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присесть, руки вперед – выдох;</w:t>
      </w:r>
    </w:p>
    <w:p w14:paraId="106908A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вдох.</w:t>
      </w:r>
    </w:p>
    <w:p w14:paraId="287E008E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6) «Прыжки»</w:t>
      </w:r>
    </w:p>
    <w:p w14:paraId="04E8142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ноги слегка расставлены, руки на поясе.</w:t>
      </w:r>
    </w:p>
    <w:p w14:paraId="565A5B2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1-3 – прыжки на месте.</w:t>
      </w:r>
    </w:p>
    <w:p w14:paraId="63680DCF" w14:textId="77777777" w:rsidR="00A50F15" w:rsidRDefault="00B72F27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Шагом по кругу.</w:t>
      </w:r>
    </w:p>
    <w:p w14:paraId="29E696D7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E358B61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730B07A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1EF008D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8F4FEF6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E5DFC2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2C5FEC0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0CAED74" w14:textId="77777777" w:rsidR="00F51B90" w:rsidRDefault="00F51B90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85B428B" w14:textId="77777777" w:rsidR="00756690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Комплекс гимнастики </w:t>
      </w:r>
    </w:p>
    <w:p w14:paraId="640475F2" w14:textId="2FCD7702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6"/>
          <w:szCs w:val="36"/>
        </w:rPr>
        <w:t>младшая группа</w:t>
      </w:r>
    </w:p>
    <w:p w14:paraId="1A2DB9F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32"/>
          <w:szCs w:val="32"/>
        </w:rPr>
        <w:t>1) </w:t>
      </w:r>
      <w:r>
        <w:rPr>
          <w:rStyle w:val="c0"/>
          <w:color w:val="000000"/>
          <w:sz w:val="32"/>
          <w:szCs w:val="32"/>
        </w:rPr>
        <w:t>И.и. – руки вперед.</w:t>
      </w:r>
    </w:p>
    <w:p w14:paraId="674394D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1-4 – шаги на месте</w:t>
      </w:r>
    </w:p>
    <w:p w14:paraId="26B1D5B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32"/>
          <w:szCs w:val="32"/>
        </w:rPr>
        <w:t>2) </w:t>
      </w:r>
      <w:r>
        <w:rPr>
          <w:rStyle w:val="c0"/>
          <w:color w:val="000000"/>
          <w:sz w:val="32"/>
          <w:szCs w:val="32"/>
        </w:rPr>
        <w:t>И.п. – то же.</w:t>
      </w:r>
    </w:p>
    <w:p w14:paraId="0F60D6FA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1-8 – шаги на месте, вокруг себя вправо. Затем влево</w:t>
      </w:r>
    </w:p>
    <w:p w14:paraId="1123F436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32"/>
          <w:szCs w:val="32"/>
        </w:rPr>
        <w:t>3) </w:t>
      </w:r>
      <w:r>
        <w:rPr>
          <w:rStyle w:val="c0"/>
          <w:color w:val="000000"/>
          <w:sz w:val="32"/>
          <w:szCs w:val="32"/>
        </w:rPr>
        <w:t>1-8 – шаги бега на месте.</w:t>
      </w:r>
    </w:p>
    <w:p w14:paraId="2B5C88B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4) «У гусей большие крылья»</w:t>
      </w:r>
    </w:p>
    <w:p w14:paraId="17F5D12A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о.с.</w:t>
      </w:r>
    </w:p>
    <w:p w14:paraId="4C65F553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руки вверх через стороны – вдох;</w:t>
      </w:r>
    </w:p>
    <w:p w14:paraId="7E814C6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выдох.</w:t>
      </w:r>
    </w:p>
    <w:p w14:paraId="415D617D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5) «Гуси-лебеди клюют зерно»</w:t>
      </w:r>
    </w:p>
    <w:p w14:paraId="3671D04D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основная .стойка.</w:t>
      </w:r>
    </w:p>
    <w:p w14:paraId="4750F64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наклоны головы вперед – вдох;</w:t>
      </w:r>
    </w:p>
    <w:p w14:paraId="08051FF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выдох.</w:t>
      </w:r>
    </w:p>
    <w:p w14:paraId="47A8319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6) «Гуси-лебеди прислушиваются»</w:t>
      </w:r>
    </w:p>
    <w:p w14:paraId="1A82D55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о.с.</w:t>
      </w:r>
    </w:p>
    <w:p w14:paraId="283FCEB0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наклон головы вправо (влево) – вдох;</w:t>
      </w:r>
    </w:p>
    <w:p w14:paraId="32E90C7B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И.п. – выдох.</w:t>
      </w:r>
    </w:p>
    <w:p w14:paraId="31909CA8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7) «Гуси-лебеди взлетают»</w:t>
      </w:r>
    </w:p>
    <w:p w14:paraId="13D6A7EF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о.с.</w:t>
      </w:r>
    </w:p>
    <w:p w14:paraId="2CF53991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1,3 – руки вверх через стороны, потянуться – вдох;</w:t>
      </w:r>
    </w:p>
    <w:p w14:paraId="56AE3CED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2,4 – присесть, руки на бедра – выдох.</w:t>
      </w:r>
    </w:p>
    <w:p w14:paraId="75643459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32"/>
          <w:szCs w:val="32"/>
        </w:rPr>
        <w:t>8) «Гуси прилетели»</w:t>
      </w:r>
      <w:r>
        <w:rPr>
          <w:rStyle w:val="c7"/>
          <w:i/>
          <w:iCs/>
          <w:color w:val="000000"/>
          <w:sz w:val="32"/>
          <w:szCs w:val="32"/>
        </w:rPr>
        <w:t>               </w:t>
      </w:r>
    </w:p>
    <w:p w14:paraId="20393BE3" w14:textId="77777777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i/>
          <w:iCs/>
          <w:color w:val="000000"/>
          <w:sz w:val="32"/>
          <w:szCs w:val="32"/>
        </w:rPr>
        <w:t>Гуси-лебеди летели,</w:t>
      </w:r>
    </w:p>
    <w:p w14:paraId="4EBB2930" w14:textId="77777777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i/>
          <w:iCs/>
          <w:color w:val="000000"/>
          <w:sz w:val="32"/>
          <w:szCs w:val="32"/>
        </w:rPr>
        <w:t>На лужайку тихо сели.</w:t>
      </w:r>
    </w:p>
    <w:p w14:paraId="7D27F957" w14:textId="77777777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i/>
          <w:iCs/>
          <w:color w:val="000000"/>
          <w:sz w:val="32"/>
          <w:szCs w:val="32"/>
        </w:rPr>
        <w:t>Походили, покивали,</w:t>
      </w:r>
    </w:p>
    <w:p w14:paraId="019575D2" w14:textId="77777777" w:rsidR="00A50F15" w:rsidRDefault="00A50F15" w:rsidP="00A50F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i/>
          <w:iCs/>
          <w:color w:val="000000"/>
          <w:sz w:val="32"/>
          <w:szCs w:val="32"/>
        </w:rPr>
        <w:t>Потом быстро побежали.</w:t>
      </w:r>
    </w:p>
    <w:p w14:paraId="5DD5AC77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руки в стороны.</w:t>
      </w:r>
    </w:p>
    <w:p w14:paraId="69462D64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32"/>
          <w:szCs w:val="32"/>
        </w:rPr>
        <w:t>Два полуприседа    </w:t>
      </w:r>
      <w:r>
        <w:rPr>
          <w:rStyle w:val="c2"/>
          <w:b/>
          <w:bCs/>
          <w:color w:val="000000"/>
          <w:sz w:val="32"/>
          <w:szCs w:val="32"/>
        </w:rPr>
        <w:t> </w:t>
      </w:r>
    </w:p>
    <w:p w14:paraId="44484AAA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9) «Гуси-лебеди отдыхают»</w:t>
      </w:r>
    </w:p>
    <w:p w14:paraId="246546D5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И.п. – о.с.</w:t>
      </w:r>
    </w:p>
    <w:p w14:paraId="5C5B2282" w14:textId="77777777" w:rsidR="00A50F15" w:rsidRDefault="00A50F15" w:rsidP="00A50F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Поочередные вдохи и выдохи правой, затем левой половиной носа, вторая половина при этом прижата пальцем. Дышать плавно, глубоко, медленно.</w:t>
      </w:r>
    </w:p>
    <w:sectPr w:rsidR="00A5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B2"/>
    <w:rsid w:val="00756690"/>
    <w:rsid w:val="00A50F15"/>
    <w:rsid w:val="00B72F27"/>
    <w:rsid w:val="00C34F59"/>
    <w:rsid w:val="00D8234E"/>
    <w:rsid w:val="00E47EB2"/>
    <w:rsid w:val="00F5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1E7A"/>
  <w15:chartTrackingRefBased/>
  <w15:docId w15:val="{3FBC01B9-14EE-4035-BA05-F565394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0F15"/>
  </w:style>
  <w:style w:type="paragraph" w:customStyle="1" w:styleId="c1">
    <w:name w:val="c1"/>
    <w:basedOn w:val="a"/>
    <w:rsid w:val="00A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F15"/>
  </w:style>
  <w:style w:type="paragraph" w:customStyle="1" w:styleId="c11">
    <w:name w:val="c11"/>
    <w:basedOn w:val="a"/>
    <w:rsid w:val="00A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0F15"/>
  </w:style>
  <w:style w:type="character" w:customStyle="1" w:styleId="c18">
    <w:name w:val="c18"/>
    <w:basedOn w:val="a0"/>
    <w:rsid w:val="00A50F15"/>
  </w:style>
  <w:style w:type="character" w:customStyle="1" w:styleId="c2">
    <w:name w:val="c2"/>
    <w:basedOn w:val="a0"/>
    <w:rsid w:val="00A50F15"/>
  </w:style>
  <w:style w:type="character" w:customStyle="1" w:styleId="c16">
    <w:name w:val="c16"/>
    <w:basedOn w:val="a0"/>
    <w:rsid w:val="00A50F15"/>
  </w:style>
  <w:style w:type="character" w:customStyle="1" w:styleId="c22">
    <w:name w:val="c22"/>
    <w:basedOn w:val="a0"/>
    <w:rsid w:val="00A50F15"/>
  </w:style>
  <w:style w:type="character" w:customStyle="1" w:styleId="c4">
    <w:name w:val="c4"/>
    <w:basedOn w:val="a0"/>
    <w:rsid w:val="00A50F15"/>
  </w:style>
  <w:style w:type="character" w:customStyle="1" w:styleId="c14">
    <w:name w:val="c14"/>
    <w:basedOn w:val="a0"/>
    <w:rsid w:val="00A50F15"/>
  </w:style>
  <w:style w:type="character" w:customStyle="1" w:styleId="c7">
    <w:name w:val="c7"/>
    <w:basedOn w:val="a0"/>
    <w:rsid w:val="00A5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Office User</cp:lastModifiedBy>
  <cp:revision>6</cp:revision>
  <dcterms:created xsi:type="dcterms:W3CDTF">2023-11-27T10:45:00Z</dcterms:created>
  <dcterms:modified xsi:type="dcterms:W3CDTF">2024-10-06T17:57:00Z</dcterms:modified>
</cp:coreProperties>
</file>